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829"/>
        <w:bidiVisual/>
        <w:tblW w:w="0" w:type="auto"/>
        <w:tblLook w:val="04A0" w:firstRow="1" w:lastRow="0" w:firstColumn="1" w:lastColumn="0" w:noHBand="0" w:noVBand="1"/>
      </w:tblPr>
      <w:tblGrid>
        <w:gridCol w:w="3417"/>
        <w:gridCol w:w="3246"/>
        <w:gridCol w:w="3118"/>
      </w:tblGrid>
      <w:tr w:rsidR="004F76E3" w14:paraId="5458EE41" w14:textId="77777777" w:rsidTr="00CD16E4">
        <w:tc>
          <w:tcPr>
            <w:tcW w:w="9781" w:type="dxa"/>
            <w:gridSpan w:val="3"/>
            <w:shd w:val="clear" w:color="auto" w:fill="BFBFBF" w:themeFill="background1" w:themeFillShade="BF"/>
          </w:tcPr>
          <w:p w14:paraId="7DFC5514" w14:textId="77777777" w:rsidR="004F76E3" w:rsidRPr="001F0DF6" w:rsidRDefault="00CD16E4" w:rsidP="00CD16E4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مشخصات وسیله نقلیه</w:t>
            </w:r>
          </w:p>
        </w:tc>
      </w:tr>
      <w:tr w:rsidR="00257C37" w14:paraId="1120B482" w14:textId="77777777" w:rsidTr="00CD16E4">
        <w:tc>
          <w:tcPr>
            <w:tcW w:w="3417" w:type="dxa"/>
          </w:tcPr>
          <w:p w14:paraId="72B9158B" w14:textId="77777777" w:rsidR="00257C37" w:rsidRDefault="00257C37" w:rsidP="00CD16E4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موتور:</w:t>
            </w:r>
          </w:p>
        </w:tc>
        <w:tc>
          <w:tcPr>
            <w:tcW w:w="3246" w:type="dxa"/>
          </w:tcPr>
          <w:p w14:paraId="417C5ED8" w14:textId="77777777" w:rsidR="00257C37" w:rsidRDefault="00257C37" w:rsidP="00CD16E4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تعداد محور:</w:t>
            </w:r>
          </w:p>
        </w:tc>
        <w:tc>
          <w:tcPr>
            <w:tcW w:w="3118" w:type="dxa"/>
          </w:tcPr>
          <w:p w14:paraId="5B4F6D4B" w14:textId="77777777" w:rsidR="00257C37" w:rsidRDefault="00257C37" w:rsidP="00CD16E4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تعداد سیلندر:</w:t>
            </w:r>
          </w:p>
        </w:tc>
      </w:tr>
      <w:tr w:rsidR="007C66B1" w14:paraId="67AE8D6D" w14:textId="77777777" w:rsidTr="00CD16E4">
        <w:tc>
          <w:tcPr>
            <w:tcW w:w="3417" w:type="dxa"/>
          </w:tcPr>
          <w:p w14:paraId="2EB9A609" w14:textId="77777777" w:rsidR="007C66B1" w:rsidRDefault="007C66B1" w:rsidP="00CD16E4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نوع:</w:t>
            </w:r>
          </w:p>
        </w:tc>
        <w:tc>
          <w:tcPr>
            <w:tcW w:w="3246" w:type="dxa"/>
          </w:tcPr>
          <w:p w14:paraId="232373B3" w14:textId="77777777" w:rsidR="007C66B1" w:rsidRDefault="007C66B1" w:rsidP="00CD16E4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سیستم:</w:t>
            </w:r>
          </w:p>
        </w:tc>
        <w:tc>
          <w:tcPr>
            <w:tcW w:w="3118" w:type="dxa"/>
          </w:tcPr>
          <w:p w14:paraId="221A57FF" w14:textId="77777777" w:rsidR="007C66B1" w:rsidRDefault="007C66B1" w:rsidP="00CD16E4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تیپ:</w:t>
            </w:r>
          </w:p>
        </w:tc>
      </w:tr>
      <w:tr w:rsidR="007C66B1" w14:paraId="473B0855" w14:textId="77777777" w:rsidTr="00CD16E4">
        <w:tc>
          <w:tcPr>
            <w:tcW w:w="3417" w:type="dxa"/>
          </w:tcPr>
          <w:p w14:paraId="2E748CDA" w14:textId="77777777" w:rsidR="007C66B1" w:rsidRDefault="007C66B1" w:rsidP="00CD16E4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رنگ:</w:t>
            </w:r>
          </w:p>
        </w:tc>
        <w:tc>
          <w:tcPr>
            <w:tcW w:w="3246" w:type="dxa"/>
          </w:tcPr>
          <w:p w14:paraId="484C6382" w14:textId="77777777" w:rsidR="007C66B1" w:rsidRDefault="007C66B1" w:rsidP="00CD16E4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مدل:</w:t>
            </w:r>
          </w:p>
        </w:tc>
        <w:tc>
          <w:tcPr>
            <w:tcW w:w="3118" w:type="dxa"/>
          </w:tcPr>
          <w:p w14:paraId="359243AD" w14:textId="77777777" w:rsidR="007C66B1" w:rsidRDefault="007C66B1" w:rsidP="00CD16E4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نوع سوخت:</w:t>
            </w:r>
          </w:p>
        </w:tc>
      </w:tr>
      <w:tr w:rsidR="007C66B1" w14:paraId="3D799739" w14:textId="77777777" w:rsidTr="00CD16E4">
        <w:tc>
          <w:tcPr>
            <w:tcW w:w="3417" w:type="dxa"/>
          </w:tcPr>
          <w:p w14:paraId="3EBB7F78" w14:textId="77777777" w:rsidR="007C66B1" w:rsidRDefault="007C66B1" w:rsidP="00CD16E4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ظرفیت:</w:t>
            </w:r>
          </w:p>
        </w:tc>
        <w:tc>
          <w:tcPr>
            <w:tcW w:w="3246" w:type="dxa"/>
          </w:tcPr>
          <w:p w14:paraId="3A15E939" w14:textId="77777777" w:rsidR="007C66B1" w:rsidRDefault="007C66B1" w:rsidP="00CD16E4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موتور:</w:t>
            </w:r>
          </w:p>
        </w:tc>
        <w:tc>
          <w:tcPr>
            <w:tcW w:w="3118" w:type="dxa"/>
          </w:tcPr>
          <w:p w14:paraId="75A1063F" w14:textId="77777777" w:rsidR="007C66B1" w:rsidRDefault="007C66B1" w:rsidP="00CD16E4">
            <w:pPr>
              <w:spacing w:line="288" w:lineRule="auto"/>
              <w:ind w:right="284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شماره شاسی:</w:t>
            </w:r>
          </w:p>
        </w:tc>
      </w:tr>
      <w:tr w:rsidR="00257C37" w14:paraId="24A77BE1" w14:textId="77777777" w:rsidTr="00CD16E4">
        <w:tc>
          <w:tcPr>
            <w:tcW w:w="3417" w:type="dxa"/>
          </w:tcPr>
          <w:p w14:paraId="7CAB34C1" w14:textId="77777777" w:rsidR="00257C37" w:rsidRDefault="00257C37" w:rsidP="00CD16E4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تعداد چرخ:</w:t>
            </w:r>
          </w:p>
        </w:tc>
        <w:tc>
          <w:tcPr>
            <w:tcW w:w="3246" w:type="dxa"/>
          </w:tcPr>
          <w:p w14:paraId="4F13C227" w14:textId="77777777" w:rsidR="00257C37" w:rsidRDefault="00257C37" w:rsidP="00CD16E4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  <w:tc>
          <w:tcPr>
            <w:tcW w:w="3118" w:type="dxa"/>
          </w:tcPr>
          <w:p w14:paraId="440C3DB1" w14:textId="77777777" w:rsidR="00257C37" w:rsidRDefault="00257C37" w:rsidP="00CD16E4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1F0DF6" w14:paraId="14CB977F" w14:textId="77777777" w:rsidTr="00CD16E4">
        <w:trPr>
          <w:trHeight w:val="388"/>
        </w:trPr>
        <w:tc>
          <w:tcPr>
            <w:tcW w:w="9781" w:type="dxa"/>
            <w:gridSpan w:val="3"/>
            <w:shd w:val="clear" w:color="auto" w:fill="BFBFBF" w:themeFill="background1" w:themeFillShade="BF"/>
          </w:tcPr>
          <w:p w14:paraId="484832A4" w14:textId="77777777" w:rsidR="00257C37" w:rsidRPr="001F0DF6" w:rsidRDefault="00CD16E4" w:rsidP="00CD16E4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وضعیت خودرو</w:t>
            </w:r>
          </w:p>
        </w:tc>
      </w:tr>
      <w:tr w:rsidR="00CD16E4" w14:paraId="7693D8C6" w14:textId="77777777" w:rsidTr="00CD16E4">
        <w:trPr>
          <w:trHeight w:val="1797"/>
        </w:trPr>
        <w:tc>
          <w:tcPr>
            <w:tcW w:w="9781" w:type="dxa"/>
            <w:gridSpan w:val="3"/>
          </w:tcPr>
          <w:p w14:paraId="617F9569" w14:textId="77777777" w:rsidR="00CD16E4" w:rsidRDefault="00CD16E4" w:rsidP="00CD16E4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1F0DF6" w14:paraId="35F7D180" w14:textId="77777777" w:rsidTr="00CD16E4">
        <w:trPr>
          <w:trHeight w:val="407"/>
        </w:trPr>
        <w:tc>
          <w:tcPr>
            <w:tcW w:w="9781" w:type="dxa"/>
            <w:gridSpan w:val="3"/>
            <w:shd w:val="clear" w:color="auto" w:fill="BFBFBF" w:themeFill="background1" w:themeFillShade="BF"/>
          </w:tcPr>
          <w:p w14:paraId="20F018E5" w14:textId="77777777" w:rsidR="001F0DF6" w:rsidRPr="00840D07" w:rsidRDefault="00CD16E4" w:rsidP="00CD16E4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قیمت پایه کارشناسی</w:t>
            </w:r>
          </w:p>
        </w:tc>
      </w:tr>
      <w:tr w:rsidR="00CD16E4" w14:paraId="76ADEBBD" w14:textId="77777777" w:rsidTr="00CD16E4">
        <w:trPr>
          <w:trHeight w:val="1829"/>
        </w:trPr>
        <w:tc>
          <w:tcPr>
            <w:tcW w:w="9781" w:type="dxa"/>
            <w:gridSpan w:val="3"/>
          </w:tcPr>
          <w:p w14:paraId="7F2CD9D6" w14:textId="77777777" w:rsidR="00CD16E4" w:rsidRDefault="00CD16E4" w:rsidP="00CD16E4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</w:tbl>
    <w:p w14:paraId="09399B63" w14:textId="77777777" w:rsidR="00CD16E4" w:rsidRDefault="00CD16E4" w:rsidP="00C8504E">
      <w:pPr>
        <w:spacing w:line="288" w:lineRule="auto"/>
        <w:rPr>
          <w:sz w:val="20"/>
          <w:szCs w:val="20"/>
          <w:rtl/>
        </w:rPr>
      </w:pPr>
    </w:p>
    <w:p w14:paraId="020AE3D5" w14:textId="77777777" w:rsidR="00CD16E4" w:rsidRPr="00CD16E4" w:rsidRDefault="00CD16E4" w:rsidP="00CD16E4">
      <w:pPr>
        <w:rPr>
          <w:sz w:val="20"/>
          <w:szCs w:val="20"/>
          <w:rtl/>
        </w:rPr>
      </w:pPr>
    </w:p>
    <w:p w14:paraId="76D32510" w14:textId="77777777" w:rsidR="00CD16E4" w:rsidRPr="00CD16E4" w:rsidRDefault="00CD16E4" w:rsidP="00CD16E4">
      <w:pPr>
        <w:rPr>
          <w:sz w:val="20"/>
          <w:szCs w:val="20"/>
          <w:rtl/>
        </w:rPr>
      </w:pPr>
    </w:p>
    <w:p w14:paraId="1D41C9FB" w14:textId="77777777" w:rsidR="00CD16E4" w:rsidRPr="00CD16E4" w:rsidRDefault="00CD16E4" w:rsidP="00CD16E4">
      <w:pPr>
        <w:rPr>
          <w:sz w:val="20"/>
          <w:szCs w:val="20"/>
          <w:rtl/>
        </w:rPr>
      </w:pPr>
    </w:p>
    <w:p w14:paraId="7FEE73A1" w14:textId="77777777" w:rsidR="00CD16E4" w:rsidRPr="00CD16E4" w:rsidRDefault="00CD16E4" w:rsidP="00CD16E4">
      <w:pPr>
        <w:rPr>
          <w:sz w:val="20"/>
          <w:szCs w:val="20"/>
          <w:rtl/>
        </w:rPr>
      </w:pPr>
    </w:p>
    <w:p w14:paraId="79D6D255" w14:textId="77777777" w:rsidR="00CD16E4" w:rsidRPr="00CD16E4" w:rsidRDefault="00CD16E4" w:rsidP="00CD16E4">
      <w:pPr>
        <w:rPr>
          <w:sz w:val="20"/>
          <w:szCs w:val="20"/>
          <w:rtl/>
        </w:rPr>
      </w:pPr>
    </w:p>
    <w:p w14:paraId="415007FB" w14:textId="77777777" w:rsidR="00CD16E4" w:rsidRPr="00CD16E4" w:rsidRDefault="00CD16E4" w:rsidP="00CD16E4">
      <w:pPr>
        <w:rPr>
          <w:sz w:val="20"/>
          <w:szCs w:val="20"/>
          <w:rtl/>
        </w:rPr>
      </w:pPr>
    </w:p>
    <w:p w14:paraId="364F00D3" w14:textId="77777777" w:rsidR="00CD16E4" w:rsidRPr="00CD16E4" w:rsidRDefault="00CD16E4" w:rsidP="00CD16E4">
      <w:pPr>
        <w:rPr>
          <w:sz w:val="20"/>
          <w:szCs w:val="20"/>
          <w:rtl/>
        </w:rPr>
      </w:pPr>
    </w:p>
    <w:p w14:paraId="0FDF73ED" w14:textId="77777777" w:rsidR="00CD16E4" w:rsidRPr="00CD16E4" w:rsidRDefault="00CD16E4" w:rsidP="00CD16E4">
      <w:pPr>
        <w:rPr>
          <w:sz w:val="20"/>
          <w:szCs w:val="20"/>
          <w:rtl/>
        </w:rPr>
      </w:pPr>
    </w:p>
    <w:p w14:paraId="0A6EF356" w14:textId="77777777" w:rsidR="00CD16E4" w:rsidRPr="00CD16E4" w:rsidRDefault="00CD16E4" w:rsidP="00CD16E4">
      <w:pPr>
        <w:rPr>
          <w:sz w:val="20"/>
          <w:szCs w:val="20"/>
          <w:rtl/>
        </w:rPr>
      </w:pPr>
    </w:p>
    <w:p w14:paraId="5D79F279" w14:textId="77777777" w:rsidR="00CD16E4" w:rsidRPr="00CD16E4" w:rsidRDefault="00CD16E4" w:rsidP="00CD16E4">
      <w:pPr>
        <w:rPr>
          <w:sz w:val="20"/>
          <w:szCs w:val="20"/>
          <w:rtl/>
        </w:rPr>
      </w:pPr>
    </w:p>
    <w:p w14:paraId="2A57E9B2" w14:textId="77777777" w:rsidR="00CD16E4" w:rsidRPr="00CD16E4" w:rsidRDefault="00CD16E4" w:rsidP="00CD16E4">
      <w:pPr>
        <w:rPr>
          <w:sz w:val="20"/>
          <w:szCs w:val="20"/>
          <w:rtl/>
        </w:rPr>
      </w:pPr>
    </w:p>
    <w:p w14:paraId="09AD0E0F" w14:textId="77777777" w:rsidR="00CD16E4" w:rsidRPr="00CD16E4" w:rsidRDefault="00CD16E4" w:rsidP="00CD16E4">
      <w:pPr>
        <w:rPr>
          <w:sz w:val="20"/>
          <w:szCs w:val="20"/>
          <w:rtl/>
        </w:rPr>
      </w:pPr>
    </w:p>
    <w:p w14:paraId="4F01185C" w14:textId="77777777" w:rsidR="00CD16E4" w:rsidRDefault="00CD16E4" w:rsidP="00CD16E4">
      <w:pPr>
        <w:rPr>
          <w:sz w:val="20"/>
          <w:szCs w:val="20"/>
          <w:rtl/>
        </w:rPr>
      </w:pPr>
    </w:p>
    <w:p w14:paraId="78106320" w14:textId="77777777" w:rsidR="00CD16E4" w:rsidRDefault="00CD16E4" w:rsidP="00CD16E4">
      <w:pPr>
        <w:rPr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7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38"/>
        <w:gridCol w:w="4838"/>
      </w:tblGrid>
      <w:tr w:rsidR="00CD16E4" w14:paraId="4EEB1A13" w14:textId="77777777" w:rsidTr="00CD16E4">
        <w:trPr>
          <w:trHeight w:val="376"/>
        </w:trPr>
        <w:tc>
          <w:tcPr>
            <w:tcW w:w="9676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27B7BD6F" w14:textId="77777777" w:rsidR="00CD16E4" w:rsidRDefault="00CD16E4" w:rsidP="00CD16E4">
            <w:pPr>
              <w:rPr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Cs w:val="22"/>
                <w:rtl/>
              </w:rPr>
              <w:t>مشخصات کارشناس</w:t>
            </w:r>
          </w:p>
        </w:tc>
      </w:tr>
      <w:tr w:rsidR="00CD16E4" w14:paraId="474D6769" w14:textId="77777777" w:rsidTr="00CD16E4">
        <w:trPr>
          <w:trHeight w:val="303"/>
        </w:trPr>
        <w:tc>
          <w:tcPr>
            <w:tcW w:w="4838" w:type="dxa"/>
            <w:tcBorders>
              <w:top w:val="single" w:sz="18" w:space="0" w:color="auto"/>
            </w:tcBorders>
          </w:tcPr>
          <w:p w14:paraId="2C542112" w14:textId="77777777" w:rsidR="00CD16E4" w:rsidRPr="005F3C99" w:rsidRDefault="00CD16E4" w:rsidP="00CD16E4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کارشناس:</w:t>
            </w:r>
          </w:p>
        </w:tc>
        <w:tc>
          <w:tcPr>
            <w:tcW w:w="4838" w:type="dxa"/>
            <w:tcBorders>
              <w:top w:val="single" w:sz="18" w:space="0" w:color="auto"/>
            </w:tcBorders>
          </w:tcPr>
          <w:p w14:paraId="32858509" w14:textId="77777777" w:rsidR="00CD16E4" w:rsidRPr="005F3C99" w:rsidRDefault="00CD16E4" w:rsidP="00CD16E4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تماس:</w:t>
            </w:r>
          </w:p>
        </w:tc>
      </w:tr>
      <w:tr w:rsidR="00CD16E4" w14:paraId="4DA7F6F9" w14:textId="77777777" w:rsidTr="00CD16E4">
        <w:trPr>
          <w:trHeight w:val="303"/>
        </w:trPr>
        <w:tc>
          <w:tcPr>
            <w:tcW w:w="4838" w:type="dxa"/>
          </w:tcPr>
          <w:p w14:paraId="7F85095F" w14:textId="77777777" w:rsidR="00CD16E4" w:rsidRPr="005F3C99" w:rsidRDefault="00CD16E4" w:rsidP="00CD16E4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پروانه:</w:t>
            </w:r>
          </w:p>
        </w:tc>
        <w:tc>
          <w:tcPr>
            <w:tcW w:w="4838" w:type="dxa"/>
            <w:vMerge w:val="restart"/>
          </w:tcPr>
          <w:p w14:paraId="2DC586BC" w14:textId="77777777" w:rsidR="00CD16E4" w:rsidRDefault="00CD16E4" w:rsidP="00CD16E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14:paraId="0DCEB2A4" w14:textId="77777777" w:rsidR="00CD16E4" w:rsidRPr="005F3C99" w:rsidRDefault="00CD16E4" w:rsidP="00CD16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3C99">
              <w:rPr>
                <w:rFonts w:hint="cs"/>
                <w:b/>
                <w:bCs/>
                <w:szCs w:val="22"/>
                <w:rtl/>
              </w:rPr>
              <w:t>امضا</w:t>
            </w:r>
          </w:p>
        </w:tc>
      </w:tr>
      <w:tr w:rsidR="00CD16E4" w14:paraId="69DEA0E4" w14:textId="77777777" w:rsidTr="00CD16E4">
        <w:trPr>
          <w:trHeight w:val="303"/>
        </w:trPr>
        <w:tc>
          <w:tcPr>
            <w:tcW w:w="4838" w:type="dxa"/>
          </w:tcPr>
          <w:p w14:paraId="3FBA8D8B" w14:textId="77777777" w:rsidR="00CD16E4" w:rsidRPr="005F3C99" w:rsidRDefault="00CD16E4" w:rsidP="00CD16E4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رشته کارشناسی:</w:t>
            </w:r>
          </w:p>
        </w:tc>
        <w:tc>
          <w:tcPr>
            <w:tcW w:w="4838" w:type="dxa"/>
            <w:vMerge/>
          </w:tcPr>
          <w:p w14:paraId="72D4D43A" w14:textId="77777777" w:rsidR="00CD16E4" w:rsidRPr="005F3C99" w:rsidRDefault="00CD16E4" w:rsidP="00CD16E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1CCF335B" w14:textId="77777777" w:rsidR="005524D2" w:rsidRPr="00CD16E4" w:rsidRDefault="005524D2" w:rsidP="00CD16E4">
      <w:pPr>
        <w:rPr>
          <w:sz w:val="20"/>
          <w:szCs w:val="20"/>
          <w:rtl/>
        </w:rPr>
      </w:pPr>
    </w:p>
    <w:sectPr w:rsidR="005524D2" w:rsidRPr="00CD16E4" w:rsidSect="00CD16E4">
      <w:headerReference w:type="default" r:id="rId8"/>
      <w:footerReference w:type="default" r:id="rId9"/>
      <w:pgSz w:w="11907" w:h="16839" w:code="9"/>
      <w:pgMar w:top="3229" w:right="476" w:bottom="244" w:left="425" w:header="426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D787" w14:textId="77777777" w:rsidR="00AD2859" w:rsidRDefault="00AD2859" w:rsidP="00213EA7">
      <w:pPr>
        <w:spacing w:line="240" w:lineRule="auto"/>
      </w:pPr>
      <w:r>
        <w:separator/>
      </w:r>
    </w:p>
  </w:endnote>
  <w:endnote w:type="continuationSeparator" w:id="0">
    <w:p w14:paraId="4C56A085" w14:textId="77777777" w:rsidR="00AD2859" w:rsidRDefault="00AD2859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466B" w14:textId="77777777" w:rsidR="00213EA7" w:rsidRDefault="00213EA7" w:rsidP="004D04D7">
    <w:pPr>
      <w:pStyle w:val="Footer"/>
      <w:jc w:val="center"/>
    </w:pPr>
  </w:p>
  <w:p w14:paraId="113C5BA7" w14:textId="77777777"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EC7C" w14:textId="77777777" w:rsidR="00AD2859" w:rsidRDefault="00AD2859" w:rsidP="00213EA7">
      <w:pPr>
        <w:spacing w:line="240" w:lineRule="auto"/>
      </w:pPr>
      <w:r>
        <w:separator/>
      </w:r>
    </w:p>
  </w:footnote>
  <w:footnote w:type="continuationSeparator" w:id="0">
    <w:p w14:paraId="3A59CB4B" w14:textId="77777777" w:rsidR="00AD2859" w:rsidRDefault="00AD2859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761" w:type="dxa"/>
      <w:tblInd w:w="580" w:type="dxa"/>
      <w:tblLook w:val="04A0" w:firstRow="1" w:lastRow="0" w:firstColumn="1" w:lastColumn="0" w:noHBand="0" w:noVBand="1"/>
    </w:tblPr>
    <w:tblGrid>
      <w:gridCol w:w="3253"/>
      <w:gridCol w:w="3253"/>
      <w:gridCol w:w="3255"/>
    </w:tblGrid>
    <w:tr w:rsidR="00CD16E4" w:rsidRPr="00452E93" w14:paraId="6A854734" w14:textId="77777777" w:rsidTr="00DC78BD">
      <w:trPr>
        <w:trHeight w:val="1651"/>
      </w:trPr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DB285E9" w14:textId="77777777" w:rsidR="00CD16E4" w:rsidRPr="00ED6410" w:rsidRDefault="00CD16E4" w:rsidP="00CD16E4">
          <w:pPr>
            <w:jc w:val="center"/>
            <w:rPr>
              <w:rFonts w:cs="B Zar"/>
              <w:rtl/>
            </w:rPr>
          </w:pPr>
          <w:r w:rsidRPr="0049086E">
            <w:rPr>
              <w:rFonts w:cs="B Zar"/>
              <w:noProof/>
              <w:rtl/>
              <w:lang w:bidi="fa-IR"/>
            </w:rPr>
            <w:drawing>
              <wp:anchor distT="0" distB="0" distL="114300" distR="114300" simplePos="0" relativeHeight="251659264" behindDoc="0" locked="0" layoutInCell="1" allowOverlap="1" wp14:anchorId="3AF0BCC2" wp14:editId="40864128">
                <wp:simplePos x="0" y="0"/>
                <wp:positionH relativeFrom="column">
                  <wp:posOffset>703580</wp:posOffset>
                </wp:positionH>
                <wp:positionV relativeFrom="paragraph">
                  <wp:posOffset>-854075</wp:posOffset>
                </wp:positionV>
                <wp:extent cx="577215" cy="630555"/>
                <wp:effectExtent l="0" t="0" r="0" b="0"/>
                <wp:wrapTopAndBottom/>
                <wp:docPr id="7" name="Picture 7" descr="C:\Users\free\Desktop\logo-e15712234447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ee\Desktop\logo-e15712234447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086E">
            <w:rPr>
              <w:rFonts w:cs="B Zar" w:hint="cs"/>
              <w:sz w:val="16"/>
              <w:szCs w:val="16"/>
              <w:rtl/>
            </w:rPr>
            <w:t>مرکز وکلا، کارشناسان رسمی و مشاوران خانواده قوه قضائیه</w:t>
          </w:r>
        </w:p>
      </w:tc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64C7F051" w14:textId="77777777" w:rsidR="00CD16E4" w:rsidRPr="00EC4EB0" w:rsidRDefault="00CD16E4" w:rsidP="00CD16E4">
          <w:pPr>
            <w:spacing w:line="240" w:lineRule="auto"/>
            <w:jc w:val="center"/>
            <w:rPr>
              <w:rFonts w:cs="B Titr"/>
              <w:b/>
              <w:bCs/>
              <w:sz w:val="16"/>
              <w:szCs w:val="20"/>
              <w:rtl/>
              <w:lang w:bidi="fa-IR"/>
            </w:rPr>
          </w:pPr>
        </w:p>
        <w:p w14:paraId="655B47DD" w14:textId="77777777" w:rsidR="00CD16E4" w:rsidRPr="00452E93" w:rsidRDefault="00CD16E4" w:rsidP="00CD16E4">
          <w:pPr>
            <w:spacing w:line="240" w:lineRule="auto"/>
            <w:jc w:val="center"/>
            <w:rPr>
              <w:rFonts w:cs="B Titr"/>
              <w:sz w:val="20"/>
              <w:szCs w:val="20"/>
              <w:rtl/>
            </w:rPr>
          </w:pPr>
          <w:r>
            <w:rPr>
              <w:rFonts w:cs="B Titr" w:hint="cs"/>
              <w:b/>
              <w:bCs/>
              <w:rtl/>
              <w:lang w:bidi="fa-IR"/>
            </w:rPr>
            <w:t xml:space="preserve">گزارش احراز اصالت وسیله نقلیه </w:t>
          </w:r>
        </w:p>
      </w:tc>
      <w:tc>
        <w:tcPr>
          <w:tcW w:w="325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79E0CD76" w14:textId="77777777" w:rsidR="00CD16E4" w:rsidRPr="00452E93" w:rsidRDefault="00CD16E4" w:rsidP="00CD16E4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تاریخ :......................................</w:t>
          </w:r>
        </w:p>
        <w:p w14:paraId="40372273" w14:textId="77777777" w:rsidR="00CD16E4" w:rsidRPr="00452E93" w:rsidRDefault="00CD16E4" w:rsidP="00CD16E4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شماره قرار:...............................</w:t>
          </w:r>
        </w:p>
        <w:p w14:paraId="1E3175EA" w14:textId="77777777" w:rsidR="00CD16E4" w:rsidRPr="00452E93" w:rsidRDefault="00CD16E4" w:rsidP="00CD16E4">
          <w:pPr>
            <w:pStyle w:val="Header"/>
            <w:spacing w:line="360" w:lineRule="auto"/>
            <w:rPr>
              <w:rFonts w:cs="B Zar"/>
              <w:rtl/>
            </w:rPr>
          </w:pPr>
          <w:r w:rsidRPr="00452E93">
            <w:rPr>
              <w:rFonts w:cs="B Zar" w:hint="cs"/>
              <w:szCs w:val="22"/>
              <w:rtl/>
            </w:rPr>
            <w:t>پیوست:</w:t>
          </w:r>
          <w:r w:rsidRPr="00452E93">
            <w:rPr>
              <w:rFonts w:cs="B Zar" w:hint="cs"/>
              <w:sz w:val="20"/>
              <w:szCs w:val="20"/>
              <w:rtl/>
            </w:rPr>
            <w:t>.........................................</w:t>
          </w:r>
        </w:p>
      </w:tc>
    </w:tr>
  </w:tbl>
  <w:p w14:paraId="160994BF" w14:textId="77777777" w:rsidR="00AB2B81" w:rsidRDefault="00AB2B81" w:rsidP="00AB2B81">
    <w:pPr>
      <w:pStyle w:val="Header"/>
      <w:rPr>
        <w:rtl/>
      </w:rPr>
    </w:pPr>
  </w:p>
  <w:p w14:paraId="089C2AB9" w14:textId="77777777" w:rsidR="004D04D7" w:rsidRDefault="004D0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1F"/>
    <w:rsid w:val="00052BB6"/>
    <w:rsid w:val="000A117C"/>
    <w:rsid w:val="000B2559"/>
    <w:rsid w:val="000C08B4"/>
    <w:rsid w:val="000C1588"/>
    <w:rsid w:val="000C297E"/>
    <w:rsid w:val="000D7F9C"/>
    <w:rsid w:val="00101F1D"/>
    <w:rsid w:val="00166C62"/>
    <w:rsid w:val="001710A4"/>
    <w:rsid w:val="001A5EB1"/>
    <w:rsid w:val="001D18C9"/>
    <w:rsid w:val="001F0DF6"/>
    <w:rsid w:val="001F76F3"/>
    <w:rsid w:val="00213EA7"/>
    <w:rsid w:val="00217847"/>
    <w:rsid w:val="00224A20"/>
    <w:rsid w:val="0022763D"/>
    <w:rsid w:val="00232A35"/>
    <w:rsid w:val="002353E9"/>
    <w:rsid w:val="00240504"/>
    <w:rsid w:val="00245E80"/>
    <w:rsid w:val="00257C37"/>
    <w:rsid w:val="002A793D"/>
    <w:rsid w:val="002C6ED3"/>
    <w:rsid w:val="002E76A8"/>
    <w:rsid w:val="00311804"/>
    <w:rsid w:val="0032051F"/>
    <w:rsid w:val="00320B91"/>
    <w:rsid w:val="003401F1"/>
    <w:rsid w:val="003414EC"/>
    <w:rsid w:val="003D4DC2"/>
    <w:rsid w:val="003F4358"/>
    <w:rsid w:val="003F76C4"/>
    <w:rsid w:val="00422E2C"/>
    <w:rsid w:val="00481597"/>
    <w:rsid w:val="004A5BFE"/>
    <w:rsid w:val="004D04D7"/>
    <w:rsid w:val="004F1101"/>
    <w:rsid w:val="004F76E3"/>
    <w:rsid w:val="00500536"/>
    <w:rsid w:val="00503C14"/>
    <w:rsid w:val="0052365B"/>
    <w:rsid w:val="005524D2"/>
    <w:rsid w:val="00554185"/>
    <w:rsid w:val="005601F0"/>
    <w:rsid w:val="005813EE"/>
    <w:rsid w:val="00586D24"/>
    <w:rsid w:val="005A56CF"/>
    <w:rsid w:val="005A6239"/>
    <w:rsid w:val="005B1A45"/>
    <w:rsid w:val="006016DF"/>
    <w:rsid w:val="006274C3"/>
    <w:rsid w:val="006402A2"/>
    <w:rsid w:val="00647227"/>
    <w:rsid w:val="0065513E"/>
    <w:rsid w:val="006A4527"/>
    <w:rsid w:val="006A58E7"/>
    <w:rsid w:val="006B4FE2"/>
    <w:rsid w:val="00716425"/>
    <w:rsid w:val="00734D9D"/>
    <w:rsid w:val="0078241B"/>
    <w:rsid w:val="007C66B1"/>
    <w:rsid w:val="007D393B"/>
    <w:rsid w:val="007F5EEA"/>
    <w:rsid w:val="00811ED6"/>
    <w:rsid w:val="0081295C"/>
    <w:rsid w:val="00840D07"/>
    <w:rsid w:val="008539EC"/>
    <w:rsid w:val="00874540"/>
    <w:rsid w:val="008E5C60"/>
    <w:rsid w:val="009048FA"/>
    <w:rsid w:val="0090533A"/>
    <w:rsid w:val="0091549F"/>
    <w:rsid w:val="00924626"/>
    <w:rsid w:val="009279FC"/>
    <w:rsid w:val="009942F3"/>
    <w:rsid w:val="00997753"/>
    <w:rsid w:val="00A34520"/>
    <w:rsid w:val="00A71DC9"/>
    <w:rsid w:val="00A77797"/>
    <w:rsid w:val="00AB2B81"/>
    <w:rsid w:val="00AD2604"/>
    <w:rsid w:val="00AD2859"/>
    <w:rsid w:val="00AD37A5"/>
    <w:rsid w:val="00AF2FD2"/>
    <w:rsid w:val="00B0511F"/>
    <w:rsid w:val="00B10F84"/>
    <w:rsid w:val="00B22D32"/>
    <w:rsid w:val="00B343DD"/>
    <w:rsid w:val="00B774FD"/>
    <w:rsid w:val="00B90345"/>
    <w:rsid w:val="00B9088A"/>
    <w:rsid w:val="00BA0B48"/>
    <w:rsid w:val="00C27F83"/>
    <w:rsid w:val="00C8504E"/>
    <w:rsid w:val="00CD0DC2"/>
    <w:rsid w:val="00CD16E4"/>
    <w:rsid w:val="00CE4F1E"/>
    <w:rsid w:val="00D109D4"/>
    <w:rsid w:val="00D61177"/>
    <w:rsid w:val="00D6763F"/>
    <w:rsid w:val="00D9351F"/>
    <w:rsid w:val="00DE01CF"/>
    <w:rsid w:val="00DF7B8D"/>
    <w:rsid w:val="00E178B6"/>
    <w:rsid w:val="00E25AF0"/>
    <w:rsid w:val="00E30270"/>
    <w:rsid w:val="00EA6C5D"/>
    <w:rsid w:val="00ED1802"/>
    <w:rsid w:val="00F1037F"/>
    <w:rsid w:val="00F11AF0"/>
    <w:rsid w:val="00F24B18"/>
    <w:rsid w:val="00F3078A"/>
    <w:rsid w:val="00F4726F"/>
    <w:rsid w:val="00FB7369"/>
    <w:rsid w:val="00FC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E6093"/>
  <w15:docId w15:val="{9DF8C3CD-291C-4442-B408-FE98E9F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09DC-A620-4AF4-9376-332A06FF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299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sh.akbari</dc:creator>
  <cp:lastModifiedBy>gholami</cp:lastModifiedBy>
  <cp:revision>2</cp:revision>
  <cp:lastPrinted>2020-02-10T10:49:00Z</cp:lastPrinted>
  <dcterms:created xsi:type="dcterms:W3CDTF">2021-06-19T09:49:00Z</dcterms:created>
  <dcterms:modified xsi:type="dcterms:W3CDTF">2021-06-19T09:49:00Z</dcterms:modified>
</cp:coreProperties>
</file>